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61" w:rsidRPr="00AB34BD" w:rsidRDefault="00307261" w:rsidP="00307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BD">
        <w:rPr>
          <w:rFonts w:ascii="Times New Roman" w:hAnsi="Times New Roman" w:cs="Times New Roman"/>
          <w:b/>
          <w:sz w:val="28"/>
          <w:szCs w:val="28"/>
        </w:rPr>
        <w:t>СОВЕТ СЕВЕРО-ЛЮБИНСКОГО  СЕЛЬСКОГО ПОСЕЛЕНИЯ</w:t>
      </w:r>
    </w:p>
    <w:p w:rsidR="00307261" w:rsidRPr="00AB34BD" w:rsidRDefault="00307261" w:rsidP="00307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4BD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:rsidR="00307261" w:rsidRPr="00AB34BD" w:rsidRDefault="00307261" w:rsidP="00307261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 w:rsidRPr="00AB34BD">
        <w:rPr>
          <w:sz w:val="44"/>
          <w:szCs w:val="44"/>
        </w:rPr>
        <w:t xml:space="preserve">Р Е Ш Е Н И Е </w:t>
      </w:r>
    </w:p>
    <w:p w:rsidR="00307261" w:rsidRPr="00AB34BD" w:rsidRDefault="00914994" w:rsidP="00307261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32385" t="27305" r="2667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7C7D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JUKgIAAGMEAAAOAAAAZHJzL2Uyb0RvYy54bWysVMuO2yAU3VfqPyD2iR/jZDJWnFFlJ92k&#10;baSZfgABHKNiQEDiRFX/vRfyaNMuWlX1AoM593DuvQfPn4+9RAdundCqwtk4xYgrqplQuwp/fl2N&#10;Zhg5TxQjUite4RN3+Hnx9s18MCXPdacl4xYBiXLlYCrceW/KJHG04z1xY224gs1W2554WNpdwiwZ&#10;gL2XSZ6m02TQlhmrKXcOvjbnTbyI/G3Lqf/Uto57JCsM2nwcbRy3YUwWc1LuLDGdoBcZ5B9U9EQo&#10;OPRG1RBP0N6K36h6Qa12uvVjqvtEt62gPOYA2WTpL9m8dMTwmAsUx5lbmdz/o6UfDxuLBKtwjpEi&#10;PbRoLRRHeajMYFwJgFptbMiNHtWLWWv6xSGl646oHY8KX08GwrIQkdyFhIUzwL8dPmgGGLL3Opbp&#10;2No+UEIB0DF243TrBj96ROHj5HGaPubQNAp704dJ5CflNdRY599z3aMwqbAE1ZGaHNbOBymkvELC&#10;SUqvhJSx3VKhAejTWZrGCKelYGE34JzdbWtp0YEEx8TncvAdzOq9YpGt44QtFUM+VkGBy3Ggdz1G&#10;ksOdgEnEeSLkn3GgWqqgA6oAeVxmZyt9fUqflrPlrBgV+XQ5KtKmGb1b1cVousoeJ81DU9dN9i2k&#10;lBVlJxjjKmR1tXVW/J1tLhfsbMibsW/1S+7ZY6FB7PUdRUcbhM6fPbTV7LSxoSfBEeDkCL7cunBV&#10;fl5H1I9/w+I7AAAA//8DAFBLAwQUAAYACAAAACEAuoaUyN0AAAAGAQAADwAAAGRycy9kb3ducmV2&#10;LnhtbEyPwU7DMBBE70j8g7VIXCpqkwpoQpwKIYo49EJbqRydeJtExOsodtP071lOcJyZ1czbfDW5&#10;Tow4hNaThvu5AoFUedtSrWG/W98tQYRoyJrOE2q4YIBVcX2Vm8z6M33iuI214BIKmdHQxNhnUoaq&#10;QWfC3PdInB394ExkOdTSDubM5a6TiVKP0pmWeKExPb42WH1vT07Dupw91JuPOn2n2fi1k8fD4e2y&#10;0Pr2Znp5BhFxin/H8IvP6FAwU+lPZIPoNPAjkd0kBcFpqp4SECUbCwWyyOV//OIHAAD//wMAUEsB&#10;Ai0AFAAGAAgAAAAhALaDOJL+AAAA4QEAABMAAAAAAAAAAAAAAAAAAAAAAFtDb250ZW50X1R5cGVz&#10;XS54bWxQSwECLQAUAAYACAAAACEAOP0h/9YAAACUAQAACwAAAAAAAAAAAAAAAAAvAQAAX3JlbHMv&#10;LnJlbHNQSwECLQAUAAYACAAAACEAYoNyVCoCAABjBAAADgAAAAAAAAAAAAAAAAAuAgAAZHJzL2Uy&#10;b0RvYy54bWxQSwECLQAUAAYACAAAACEAuoaUyN0AAAAGAQAADwAAAAAAAAAAAAAAAACEBAAAZHJz&#10;L2Rvd25yZXYueG1sUEsFBgAAAAAEAAQA8wAAAI4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13335" t="13335" r="7620" b="50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2DA7D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rk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kHvMFKk&#10;gxZthOJoHCrTG1cAoFJbG3KjJ/ViNpp+cUjpqiVqz6PC17OBsCxEJA8hYeEM8O/6D5oBhhy8jmU6&#10;NbYLlFAAdIrdON+7wU8eUfg4mU3T2QiaRmFvOp5EflLcQo11/j3XHQqTEktQHanJceN8kEKKGySc&#10;pPRaSBnbLRXqI2MaA5yWgoXNAHN2v6ukRUcSDBOf67kPMKsPikWylhO2Ugz5WAQFJseB3XUYSQ5X&#10;AiYR54mQf8aBaKmCDigCpHGdXZz09Sl9Ws1X83yQj6arQZ7W9eDdusoH03U2m9Tjuqrq7FtIKcuL&#10;VjDGVcjq5uos/zvXXO/XxY93X9/LlzyyxzqD2Ns7io4uCI2/WGin2XlrQ0uCIcDIEXy9dOGm/LyO&#10;qB+/huV3AA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H2KGuQnAgAAYgQAAA4AAAAAAAAAAAAAAAAALgIAAGRycy9lMm9Eb2Mu&#10;eG1sUEsBAi0AFAAGAAgAAAAhABvPiTjbAAAABgEAAA8AAAAAAAAAAAAAAAAAgQ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307261" w:rsidRDefault="00771A98" w:rsidP="00307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4725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2.</w:t>
      </w:r>
      <w:bookmarkStart w:id="0" w:name="_GoBack"/>
      <w:bookmarkEnd w:id="0"/>
      <w:r w:rsidR="0074725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307261">
        <w:rPr>
          <w:rFonts w:ascii="Times New Roman" w:hAnsi="Times New Roman"/>
          <w:sz w:val="28"/>
          <w:szCs w:val="28"/>
        </w:rPr>
        <w:t xml:space="preserve"> </w:t>
      </w:r>
      <w:r w:rsidR="00307261" w:rsidRPr="00587BD9">
        <w:rPr>
          <w:rFonts w:ascii="Times New Roman" w:hAnsi="Times New Roman"/>
          <w:sz w:val="28"/>
          <w:szCs w:val="28"/>
        </w:rPr>
        <w:t>г.</w:t>
      </w:r>
      <w:r w:rsidR="0030726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07261">
        <w:rPr>
          <w:rFonts w:ascii="Times New Roman" w:hAnsi="Times New Roman"/>
          <w:sz w:val="28"/>
          <w:szCs w:val="28"/>
        </w:rPr>
        <w:t xml:space="preserve">                   №  </w:t>
      </w:r>
      <w:r>
        <w:rPr>
          <w:rFonts w:ascii="Times New Roman" w:hAnsi="Times New Roman"/>
          <w:sz w:val="28"/>
          <w:szCs w:val="28"/>
        </w:rPr>
        <w:t>6</w:t>
      </w:r>
      <w:r w:rsidR="00307261">
        <w:rPr>
          <w:rFonts w:ascii="Times New Roman" w:hAnsi="Times New Roman"/>
          <w:sz w:val="28"/>
          <w:szCs w:val="28"/>
        </w:rPr>
        <w:t xml:space="preserve">                            п. Северо-Любинский</w:t>
      </w:r>
    </w:p>
    <w:p w:rsidR="00307261" w:rsidRDefault="00307261" w:rsidP="003072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261" w:rsidRDefault="00307261" w:rsidP="00771A98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отчете Главы Северо-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 w:rsidR="00771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о работе Администрации</w:t>
      </w:r>
      <w:r w:rsidR="00771A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/>
          <w:sz w:val="28"/>
          <w:szCs w:val="28"/>
        </w:rPr>
        <w:t>Любинс</w:t>
      </w:r>
      <w:r w:rsidR="0067053F">
        <w:rPr>
          <w:rFonts w:ascii="Times New Roman" w:hAnsi="Times New Roman"/>
          <w:sz w:val="28"/>
          <w:szCs w:val="28"/>
        </w:rPr>
        <w:t>кого</w:t>
      </w:r>
      <w:proofErr w:type="spellEnd"/>
      <w:r w:rsidR="0067053F">
        <w:rPr>
          <w:rFonts w:ascii="Times New Roman" w:hAnsi="Times New Roman"/>
          <w:sz w:val="28"/>
          <w:szCs w:val="28"/>
        </w:rPr>
        <w:t xml:space="preserve"> сельского поселения за 20</w:t>
      </w:r>
      <w:r w:rsidR="00897BD7">
        <w:rPr>
          <w:rFonts w:ascii="Times New Roman" w:hAnsi="Times New Roman"/>
          <w:sz w:val="28"/>
          <w:szCs w:val="28"/>
        </w:rPr>
        <w:t>2</w:t>
      </w:r>
      <w:r w:rsidR="00771A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307261" w:rsidRDefault="00307261" w:rsidP="00897B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261" w:rsidRDefault="00E77989" w:rsidP="00771A9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 Федеральным законом от 6 октября 2003 года № 131-ФЗ «Об общих принципах организации местного самоуправления в Российской Федерации», Уставом Северо-Любинского сельского поселения Любинского муниципального района Омской области, з</w:t>
      </w:r>
      <w:r w:rsidR="00307261">
        <w:rPr>
          <w:sz w:val="28"/>
          <w:szCs w:val="28"/>
        </w:rPr>
        <w:t>аслушав  и обсудив отчет Главы</w:t>
      </w:r>
      <w:r w:rsidR="00307261" w:rsidRPr="00931659">
        <w:rPr>
          <w:sz w:val="28"/>
          <w:szCs w:val="28"/>
        </w:rPr>
        <w:t xml:space="preserve"> </w:t>
      </w:r>
      <w:r w:rsidR="00307261">
        <w:rPr>
          <w:sz w:val="28"/>
          <w:szCs w:val="28"/>
        </w:rPr>
        <w:t>Северо-Любинского сельского поселения о работе Администрации Северо-Любинского сельского поселения за 20</w:t>
      </w:r>
      <w:r w:rsidR="007B6C49">
        <w:rPr>
          <w:sz w:val="28"/>
          <w:szCs w:val="28"/>
        </w:rPr>
        <w:t>2</w:t>
      </w:r>
      <w:r w:rsidR="00771A98">
        <w:rPr>
          <w:sz w:val="28"/>
          <w:szCs w:val="28"/>
        </w:rPr>
        <w:t>3</w:t>
      </w:r>
      <w:r w:rsidR="00307261">
        <w:rPr>
          <w:sz w:val="28"/>
          <w:szCs w:val="28"/>
        </w:rPr>
        <w:t xml:space="preserve"> год, Совет Северо-</w:t>
      </w:r>
      <w:proofErr w:type="spellStart"/>
      <w:r w:rsidR="00307261">
        <w:rPr>
          <w:sz w:val="28"/>
          <w:szCs w:val="28"/>
        </w:rPr>
        <w:t>Любинского</w:t>
      </w:r>
      <w:proofErr w:type="spellEnd"/>
      <w:r w:rsidR="0030726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Любинского </w:t>
      </w:r>
      <w:r w:rsidR="00F70476">
        <w:rPr>
          <w:sz w:val="28"/>
          <w:szCs w:val="28"/>
        </w:rPr>
        <w:t>муниципального района Омской области</w:t>
      </w:r>
      <w:proofErr w:type="gramEnd"/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Главы</w:t>
      </w:r>
      <w:r w:rsidRPr="00931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Северо-Любинского сельского поселения о работе Администрации Северо-Любинс</w:t>
      </w:r>
      <w:r w:rsidR="0067053F">
        <w:rPr>
          <w:rFonts w:ascii="Times New Roman" w:hAnsi="Times New Roman"/>
          <w:sz w:val="28"/>
          <w:szCs w:val="28"/>
        </w:rPr>
        <w:t>кого сельского поселения за 20</w:t>
      </w:r>
      <w:r w:rsidR="00897BD7">
        <w:rPr>
          <w:rFonts w:ascii="Times New Roman" w:hAnsi="Times New Roman"/>
          <w:sz w:val="28"/>
          <w:szCs w:val="28"/>
        </w:rPr>
        <w:t>2</w:t>
      </w:r>
      <w:r w:rsidR="00771A9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307261" w:rsidRDefault="00307261" w:rsidP="00897B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«Северо-Любинский муниципальный вестник»</w:t>
      </w:r>
      <w:r w:rsidR="007D445B">
        <w:rPr>
          <w:rFonts w:ascii="Times New Roman" w:hAnsi="Times New Roman"/>
          <w:sz w:val="28"/>
          <w:szCs w:val="28"/>
        </w:rPr>
        <w:t>.</w:t>
      </w: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tabs>
          <w:tab w:val="left" w:pos="735"/>
          <w:tab w:val="right" w:pos="9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07042E">
        <w:rPr>
          <w:rFonts w:ascii="Times New Roman" w:hAnsi="Times New Roman"/>
          <w:sz w:val="28"/>
          <w:szCs w:val="28"/>
        </w:rPr>
        <w:t xml:space="preserve">Северо-Любинского </w:t>
      </w:r>
    </w:p>
    <w:p w:rsidR="00307261" w:rsidRPr="00874662" w:rsidRDefault="00307261" w:rsidP="00897BD7">
      <w:pPr>
        <w:tabs>
          <w:tab w:val="left" w:pos="735"/>
          <w:tab w:val="center" w:pos="48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042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</w:t>
      </w:r>
      <w:r w:rsidR="00FE6F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</w:t>
      </w:r>
      <w:r w:rsidR="00FE6FD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FD6">
        <w:rPr>
          <w:rFonts w:ascii="Times New Roman" w:hAnsi="Times New Roman"/>
          <w:sz w:val="28"/>
          <w:szCs w:val="28"/>
        </w:rPr>
        <w:t>Айдель</w:t>
      </w:r>
      <w:proofErr w:type="spellEnd"/>
    </w:p>
    <w:p w:rsidR="00307261" w:rsidRPr="009053F6" w:rsidRDefault="00307261" w:rsidP="00897B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Pr="00931659" w:rsidRDefault="00307261" w:rsidP="00897B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7261" w:rsidRDefault="00307261" w:rsidP="00897BD7">
      <w:pPr>
        <w:jc w:val="both"/>
      </w:pPr>
    </w:p>
    <w:p w:rsidR="00FB750F" w:rsidRDefault="00FB750F" w:rsidP="00897BD7">
      <w:pPr>
        <w:jc w:val="both"/>
      </w:pPr>
    </w:p>
    <w:sectPr w:rsidR="00FB750F" w:rsidSect="0096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6FC6"/>
    <w:multiLevelType w:val="hybridMultilevel"/>
    <w:tmpl w:val="F9C800B2"/>
    <w:lvl w:ilvl="0" w:tplc="09D2352A">
      <w:start w:val="1"/>
      <w:numFmt w:val="decimal"/>
      <w:lvlText w:val="%1.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61"/>
    <w:rsid w:val="000376C4"/>
    <w:rsid w:val="000B4331"/>
    <w:rsid w:val="00272CE5"/>
    <w:rsid w:val="002F1378"/>
    <w:rsid w:val="00307261"/>
    <w:rsid w:val="0044529C"/>
    <w:rsid w:val="004E1022"/>
    <w:rsid w:val="00661C3A"/>
    <w:rsid w:val="0067053F"/>
    <w:rsid w:val="006B05B2"/>
    <w:rsid w:val="00747256"/>
    <w:rsid w:val="00771A98"/>
    <w:rsid w:val="007B6C49"/>
    <w:rsid w:val="007D445B"/>
    <w:rsid w:val="00897BD7"/>
    <w:rsid w:val="00914994"/>
    <w:rsid w:val="00A6008C"/>
    <w:rsid w:val="00A6767F"/>
    <w:rsid w:val="00AA4E89"/>
    <w:rsid w:val="00C617A6"/>
    <w:rsid w:val="00D01846"/>
    <w:rsid w:val="00E77989"/>
    <w:rsid w:val="00ED0520"/>
    <w:rsid w:val="00F353FC"/>
    <w:rsid w:val="00F625A9"/>
    <w:rsid w:val="00F70476"/>
    <w:rsid w:val="00FA1F9D"/>
    <w:rsid w:val="00FB750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0726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0726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E7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0726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0726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E7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9</cp:revision>
  <cp:lastPrinted>2024-02-20T09:44:00Z</cp:lastPrinted>
  <dcterms:created xsi:type="dcterms:W3CDTF">2022-02-01T08:20:00Z</dcterms:created>
  <dcterms:modified xsi:type="dcterms:W3CDTF">2024-02-20T09:46:00Z</dcterms:modified>
</cp:coreProperties>
</file>